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11D6" w14:textId="77777777" w:rsidR="00BB2B96" w:rsidRPr="005867AA" w:rsidRDefault="00BB2B96" w:rsidP="00BB2B96">
      <w:pPr>
        <w:pStyle w:val="Default"/>
        <w:rPr>
          <w:sz w:val="32"/>
          <w:szCs w:val="32"/>
        </w:rPr>
      </w:pPr>
      <w:r w:rsidRPr="005867AA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6574AD" wp14:editId="0CEE82C9">
            <wp:simplePos x="0" y="0"/>
            <wp:positionH relativeFrom="margin">
              <wp:align>center</wp:align>
            </wp:positionH>
            <wp:positionV relativeFrom="margin">
              <wp:posOffset>-85725</wp:posOffset>
            </wp:positionV>
            <wp:extent cx="942975" cy="942975"/>
            <wp:effectExtent l="0" t="0" r="9525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02E64" w14:textId="45FD4CB1" w:rsidR="00BB2B96" w:rsidRPr="005867AA" w:rsidRDefault="00BB2B96" w:rsidP="00BB2B96">
      <w:pPr>
        <w:pStyle w:val="Default"/>
        <w:jc w:val="right"/>
        <w:rPr>
          <w:sz w:val="32"/>
          <w:szCs w:val="32"/>
          <w:cs/>
        </w:rPr>
      </w:pPr>
      <w:r w:rsidRPr="005867AA">
        <w:rPr>
          <w:sz w:val="32"/>
          <w:szCs w:val="32"/>
        </w:rPr>
        <w:t xml:space="preserve">                                                              </w:t>
      </w:r>
      <w:r w:rsidRPr="005867AA">
        <w:rPr>
          <w:sz w:val="32"/>
          <w:szCs w:val="32"/>
          <w:cs/>
        </w:rPr>
        <w:t xml:space="preserve">   </w:t>
      </w:r>
    </w:p>
    <w:p w14:paraId="1B106F2C" w14:textId="77777777" w:rsidR="00BB2B96" w:rsidRPr="005867AA" w:rsidRDefault="00BB2B96" w:rsidP="00BB2B96">
      <w:pPr>
        <w:pStyle w:val="Default"/>
        <w:rPr>
          <w:sz w:val="32"/>
          <w:szCs w:val="32"/>
        </w:rPr>
      </w:pPr>
    </w:p>
    <w:p w14:paraId="6085B157" w14:textId="77777777" w:rsidR="00AA271F" w:rsidRPr="005867AA" w:rsidRDefault="00AA271F" w:rsidP="00AA271F">
      <w:pPr>
        <w:pStyle w:val="Default"/>
        <w:jc w:val="center"/>
        <w:rPr>
          <w:b/>
          <w:bCs/>
          <w:sz w:val="32"/>
          <w:szCs w:val="32"/>
        </w:rPr>
      </w:pPr>
    </w:p>
    <w:p w14:paraId="03F145F4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ประกาศองค์การนักวิชาชีพในอนาคตแห่งประเทศไทย</w:t>
      </w:r>
    </w:p>
    <w:p w14:paraId="5A1551F8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วิทยาลัย.....................................................</w:t>
      </w:r>
    </w:p>
    <w:p w14:paraId="7EF67700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 แต่งตั้งครูที่ปรึกษาคณะกรรมการดำเนินงานชมรมวิชาชีพและชมรมอื่น</w:t>
      </w:r>
    </w:p>
    <w:p w14:paraId="50402805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ประจำปีการศึกษา……………………….</w:t>
      </w:r>
    </w:p>
    <w:p w14:paraId="484C2CBF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</w:t>
      </w:r>
    </w:p>
    <w:p w14:paraId="2D5D6890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</w:t>
      </w: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เพื่อให้การดำเนินงานด้านชมรมวิชาชีพและชมรมอื่นขององค์การนักวิชาชีพในอนาคต แห่งประเทศไทย วิทยาลัย.............................. เป็นไปตามระเบียบสำนักงานคณะกรรมการการอาชีวศึกษา ว่าด้วยองค์การนักวิชาชีพในอนาคตแห่งประเทศไทย พ.ศ. ๒๕๖๖ ข้อ ๑๖ และแนวปฏิบัติประกอบระเบียบ ข้อ ๕๘ ข้อ ๕๙ และข้อ ๖๒ ประธานกรรมการบริหารองค์การนักวิชาชีพในอนาคตแห่งประเทศไทย วิทยาลัย....................... จึงแต่งตั้งครูที่ปรึกษาคณะกรรมการดำเนินงานชมรมวิชาชีพและชมรมอื่น ตามคำขอของประธานชมรมวิชาชีพและชมรมอื่น ตามแบบ อวท.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๐๕</w:t>
      </w: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ประจำปีการศึกษา................. ดังต่อไปนี้</w:t>
      </w:r>
    </w:p>
    <w:p w14:paraId="73813998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๑. ชมรมวิชาชีพ.............................</w:t>
      </w:r>
    </w:p>
    <w:p w14:paraId="3F8B81E4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๑.๑ ชื่อ-สกุล.......................................................... ประธานครูที่ปรึกษา</w:t>
      </w:r>
    </w:p>
    <w:p w14:paraId="6602E377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๑.๒ ชื่อ-สกุล.......................................................... ครูที่ปรึกษา</w:t>
      </w:r>
    </w:p>
    <w:p w14:paraId="17DD2BB1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ฯลฯ</w:t>
      </w:r>
    </w:p>
    <w:p w14:paraId="1AE1E884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๒. ชมรมวิชาชีพ.............................</w:t>
      </w:r>
    </w:p>
    <w:p w14:paraId="67A1C0CE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๒.๑ ชื่อ-สกุล.......................................................... ประธานครูที่ปรึกษา</w:t>
      </w:r>
    </w:p>
    <w:p w14:paraId="436E8929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๒.๒ ชื่อ-สกุล.......................................................... ครูที่ปรึกษา</w:t>
      </w:r>
    </w:p>
    <w:p w14:paraId="0290BA12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ฯลฯ</w:t>
      </w:r>
    </w:p>
    <w:p w14:paraId="053F05A8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๓. ชมรมอื่น.............................</w:t>
      </w:r>
    </w:p>
    <w:p w14:paraId="5DC8AB97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๓.๑ ชื่อ-สกุล.......................................................... ประธานครูที่ปรึกษา</w:t>
      </w:r>
    </w:p>
    <w:p w14:paraId="766B9B1B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๓.๒ ชื่อ-สกุล.......................................................... ครูที่ปรึกษา</w:t>
      </w:r>
    </w:p>
    <w:p w14:paraId="192A54DF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ฯลฯ</w:t>
      </w:r>
    </w:p>
    <w:p w14:paraId="08069E72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ทั้งนี้ ให้ผู้ที่ได้รับแต่งตั้งปฏิบัติหน้าที่ด้วยความเสียสละ และเกิดประโยชน์สูงสุด</w:t>
      </w:r>
    </w:p>
    <w:p w14:paraId="00F92E12" w14:textId="77777777" w:rsid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ประกาศ ณ วันที่.................เดือน.......................พ.ศ...................</w:t>
      </w:r>
    </w:p>
    <w:p w14:paraId="726913EB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442E2518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ลงชื่อ..................................................................</w:t>
      </w:r>
    </w:p>
    <w:p w14:paraId="3951DF5D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</w:rPr>
        <w:t>(................................................................)</w:t>
      </w:r>
    </w:p>
    <w:p w14:paraId="14F2BDDE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ผู้อำนวยการวิทยาลัย........................................</w:t>
      </w:r>
    </w:p>
    <w:p w14:paraId="3F6AA146" w14:textId="77777777" w:rsidR="005867A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ประธานกรรมการบริหารองค์การนักวิชาชีพในอนาคตแห่งประเทศไทย</w:t>
      </w:r>
    </w:p>
    <w:p w14:paraId="78B9DA09" w14:textId="77777777" w:rsidR="003C698A" w:rsidRPr="005867AA" w:rsidRDefault="005867AA" w:rsidP="005867A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867AA">
        <w:rPr>
          <w:rFonts w:ascii="TH SarabunPSK" w:hAnsi="TH SarabunPSK" w:cs="TH SarabunPSK"/>
          <w:color w:val="000000"/>
          <w:sz w:val="32"/>
          <w:szCs w:val="32"/>
          <w:cs/>
        </w:rPr>
        <w:t>วิทยาลัย..........................................</w:t>
      </w:r>
    </w:p>
    <w:sectPr w:rsidR="003C698A" w:rsidRPr="005867AA" w:rsidSect="00B7688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22DC" w14:textId="77777777" w:rsidR="00F4754C" w:rsidRDefault="00F4754C" w:rsidP="00BB2B96">
      <w:pPr>
        <w:spacing w:after="0" w:line="240" w:lineRule="auto"/>
      </w:pPr>
      <w:r>
        <w:separator/>
      </w:r>
    </w:p>
  </w:endnote>
  <w:endnote w:type="continuationSeparator" w:id="0">
    <w:p w14:paraId="44397485" w14:textId="77777777" w:rsidR="00F4754C" w:rsidRDefault="00F4754C" w:rsidP="00BB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D65B" w14:textId="77777777" w:rsidR="00BB2B96" w:rsidRDefault="00BB2B96">
    <w:pPr>
      <w:pStyle w:val="a5"/>
      <w:jc w:val="center"/>
    </w:pPr>
  </w:p>
  <w:p w14:paraId="51543D38" w14:textId="77777777" w:rsidR="00BB2B96" w:rsidRDefault="00BB2B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85B6" w14:textId="77777777" w:rsidR="00F4754C" w:rsidRDefault="00F4754C" w:rsidP="00BB2B96">
      <w:pPr>
        <w:spacing w:after="0" w:line="240" w:lineRule="auto"/>
      </w:pPr>
      <w:r>
        <w:separator/>
      </w:r>
    </w:p>
  </w:footnote>
  <w:footnote w:type="continuationSeparator" w:id="0">
    <w:p w14:paraId="1F735AD2" w14:textId="77777777" w:rsidR="00F4754C" w:rsidRDefault="00F4754C" w:rsidP="00BB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366997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color w:val="000000" w:themeColor="text1"/>
        <w:szCs w:val="32"/>
      </w:rPr>
    </w:sdtEndPr>
    <w:sdtContent>
      <w:p w14:paraId="1F0C2069" w14:textId="77777777" w:rsidR="00FA77D7" w:rsidRPr="005867AA" w:rsidRDefault="00FA77D7" w:rsidP="00FA77D7">
        <w:pPr>
          <w:pStyle w:val="Default"/>
          <w:jc w:val="right"/>
          <w:rPr>
            <w:sz w:val="32"/>
            <w:szCs w:val="32"/>
            <w:cs/>
          </w:rPr>
        </w:pPr>
        <w:r w:rsidRPr="005867AA">
          <w:rPr>
            <w:sz w:val="32"/>
            <w:szCs w:val="32"/>
            <w:cs/>
          </w:rPr>
          <w:t xml:space="preserve">แบบ อวท. </w:t>
        </w:r>
        <w:r w:rsidRPr="005867AA">
          <w:rPr>
            <w:rFonts w:hint="cs"/>
            <w:sz w:val="32"/>
            <w:szCs w:val="32"/>
            <w:cs/>
          </w:rPr>
          <w:t>๐๕</w:t>
        </w:r>
        <w:r>
          <w:rPr>
            <w:sz w:val="32"/>
            <w:szCs w:val="32"/>
          </w:rPr>
          <w:t>/</w:t>
        </w:r>
        <w:r>
          <w:rPr>
            <w:rFonts w:hint="cs"/>
            <w:sz w:val="32"/>
            <w:szCs w:val="32"/>
            <w:cs/>
          </w:rPr>
          <w:t>๑</w:t>
        </w:r>
      </w:p>
      <w:p w14:paraId="484DD23A" w14:textId="2F441ADC" w:rsidR="00BB2B96" w:rsidRPr="00B526CB" w:rsidRDefault="00000000">
        <w:pPr>
          <w:pStyle w:val="a3"/>
          <w:jc w:val="center"/>
          <w:rPr>
            <w:color w:val="000000" w:themeColor="text1"/>
            <w:sz w:val="24"/>
            <w:szCs w:val="32"/>
          </w:rPr>
        </w:pPr>
      </w:p>
    </w:sdtContent>
  </w:sdt>
  <w:p w14:paraId="6C86E70A" w14:textId="77777777" w:rsidR="00BB2B96" w:rsidRDefault="00BB2B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19E18"/>
    <w:multiLevelType w:val="hybridMultilevel"/>
    <w:tmpl w:val="C356CAA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980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96"/>
    <w:rsid w:val="00066665"/>
    <w:rsid w:val="00144CBA"/>
    <w:rsid w:val="00177BE2"/>
    <w:rsid w:val="002B53A8"/>
    <w:rsid w:val="003C698A"/>
    <w:rsid w:val="005867AA"/>
    <w:rsid w:val="00605B6C"/>
    <w:rsid w:val="007331CB"/>
    <w:rsid w:val="007F4AC2"/>
    <w:rsid w:val="00881622"/>
    <w:rsid w:val="00AA271F"/>
    <w:rsid w:val="00B526CB"/>
    <w:rsid w:val="00B7688B"/>
    <w:rsid w:val="00BB2B96"/>
    <w:rsid w:val="00DA311C"/>
    <w:rsid w:val="00F4754C"/>
    <w:rsid w:val="00FA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02EA"/>
  <w15:chartTrackingRefBased/>
  <w15:docId w15:val="{17FCE442-803F-4157-9BE1-8D1F866D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B9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B2B96"/>
  </w:style>
  <w:style w:type="paragraph" w:styleId="a5">
    <w:name w:val="footer"/>
    <w:basedOn w:val="a"/>
    <w:link w:val="a6"/>
    <w:uiPriority w:val="99"/>
    <w:unhideWhenUsed/>
    <w:rsid w:val="00BB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B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Paritch_CTC</cp:lastModifiedBy>
  <cp:revision>2</cp:revision>
  <dcterms:created xsi:type="dcterms:W3CDTF">2026-02-12T07:27:00Z</dcterms:created>
  <dcterms:modified xsi:type="dcterms:W3CDTF">2026-02-12T07:27:00Z</dcterms:modified>
</cp:coreProperties>
</file>