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28"/>
          <w:szCs w:val="36"/>
        </w:rPr>
      </w:pPr>
      <w:r w:rsidRPr="00597B51">
        <w:rPr>
          <w:rFonts w:ascii="TH SarabunIT๙" w:eastAsia="Calibri" w:hAnsi="TH SarabunIT๙" w:cs="TH SarabunIT๙"/>
          <w:b/>
          <w:bCs/>
          <w:sz w:val="28"/>
          <w:szCs w:val="36"/>
          <w:cs/>
          <w:lang w:val="th-TH"/>
        </w:rPr>
        <w:t>องค์การนักวิชาชีพในอนาคตแห่งประเทศไทย วิทยาลัยเทคนิคเชียงราย</w:t>
      </w:r>
    </w:p>
    <w:p w:rsidR="00597B51" w:rsidRPr="00597B51" w:rsidRDefault="00597B51" w:rsidP="00597B51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1.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ชื่อโครงการ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418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</w:t>
      </w:r>
    </w:p>
    <w:p w:rsidR="00597B51" w:rsidRPr="00597B51" w:rsidRDefault="00597B51" w:rsidP="00597B5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เป้าหมายที่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1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พัฒนาคนดี และมีความสุข</w:t>
      </w:r>
    </w:p>
    <w:p w:rsidR="001A3818" w:rsidRPr="001A3818" w:rsidRDefault="001A3818" w:rsidP="00597B51">
      <w:pPr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1A3818">
        <w:rPr>
          <w:rFonts w:ascii="TH SarabunIT๙" w:hAnsi="TH SarabunIT๙" w:cs="TH SarabunIT๙"/>
          <w:sz w:val="32"/>
          <w:szCs w:val="32"/>
          <w:cs/>
        </w:rPr>
        <w:t xml:space="preserve">             แผน</w:t>
      </w:r>
      <w:r w:rsidR="0044182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</w:p>
    <w:p w:rsidR="00597B51" w:rsidRPr="00597B51" w:rsidRDefault="00597B51" w:rsidP="00597B51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เป้าหมายที่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2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พัฒนาคนเก่ง และมีความสุข</w:t>
      </w:r>
    </w:p>
    <w:p w:rsidR="00597B51" w:rsidRPr="00597B51" w:rsidRDefault="00597B51" w:rsidP="00597B51">
      <w:pPr>
        <w:ind w:left="72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แผน................................................................................</w:t>
      </w:r>
    </w:p>
    <w:p w:rsidR="00597B51" w:rsidRPr="00597B51" w:rsidRDefault="00597B51" w:rsidP="00597B51">
      <w:pPr>
        <w:ind w:left="720"/>
        <w:rPr>
          <w:rFonts w:ascii="TH SarabunIT๙" w:eastAsia="Calibri" w:hAnsi="TH SarabunIT๙" w:cs="TH SarabunIT๙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โครงการอื่น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ผู้รับผอดชอบโครงการ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       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องการนักวิชาชีพในอนาคตแห่งประเทศไทย วิทยาลัยเทคนิคเชียงราย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ชมรมวิชาชีพ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</w:t>
      </w:r>
      <w:r w:rsidRPr="00597B51">
        <w:rPr>
          <w:rFonts w:ascii="TH SarabunIT๙" w:eastAsia="Calibri" w:hAnsi="TH SarabunIT๙" w:cs="TH SarabunIT๙"/>
          <w:sz w:val="32"/>
          <w:szCs w:val="32"/>
        </w:rPr>
        <w:t>..........................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sym w:font="Wingdings" w:char="F06F"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ชมรม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</w:rPr>
        <w:t>.........................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3.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หลักการและเหตุผล</w:t>
      </w:r>
    </w:p>
    <w:p w:rsidR="00597B51" w:rsidRPr="00441825" w:rsidRDefault="00597B51" w:rsidP="00597B51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เนื่องในโอกาสพระราชพิธีมหามงคลเฉลิมพระชนมพรรษาพระบาทสมเด็จพระ</w:t>
      </w:r>
      <w:proofErr w:type="spellStart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ปร</w:t>
      </w:r>
      <w:proofErr w:type="spellEnd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เมนทรรามาธิบดี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ศรีสินทร มหา</w:t>
      </w:r>
      <w:proofErr w:type="spellStart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วชิ</w:t>
      </w:r>
      <w:proofErr w:type="spellEnd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ราลงกรณ มหิศรภูมิพลราชวรางกูรกิติสิริสมบูรณ์อดุลยเดช สยามินทรา</w:t>
      </w:r>
      <w:proofErr w:type="spellStart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ธิเบ</w:t>
      </w:r>
      <w:proofErr w:type="spellEnd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ศรราชวโรดม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บรมนาถบิตร พระว</w:t>
      </w:r>
      <w:proofErr w:type="spellStart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ชิร</w:t>
      </w:r>
      <w:proofErr w:type="spellEnd"/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เกล้าเจ้าอยู่หัว  วันที่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28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กรกฎาคม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2567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เพื่อเฉลิมพระเกียรติ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พระบาทสมเด็จพระเจ้าอยู่หัว โดยด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เนินการเกี่ยวกับกิจกรรมเฉลิมพระเกียรติในด้านพิธีการทั้งการประดับ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พระฉายาลักษณ์ พร้อมเครื่องราชสักการะ การจัดสถานที่ลงนามถวายพระพรส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หรับบุคลากรวิทยาลัย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เทคนิคเชียงราย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จัดกิจกรรมบ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เพ็ญสาธารณประโยชน์ต่าง ๆ ในพื้นที่ เน้นกิจกรรมที่แสดงถึงพลังความสามัคคี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ของทุกหมู่เหล่า ซึ่งจะได้ร่วมกันแสดงออกความจงรักภักดีร่วมน้อมร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ลึกในพระมหากรุณาธิคุณอันหาที่สุดมิได้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ของสมเด็จพระเจ้าอยู่หัว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97B51" w:rsidRPr="00441825" w:rsidRDefault="00597B51" w:rsidP="00597B5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ด้วย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องค์การนักวิชาชีพในอนาคตแห่งประเทศไทย วิทยาลัยเทคนิคเชียงราย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ได้จัดท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โครงการวันเฉลิมพระชนมพรรษาพระบาทสมเด็จพระ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เจ้าอยู่หัว ประจ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ภาคเรียนที่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>1/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๒๕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67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วันที่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26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กรกฎาคม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2567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ขึ้นในครั้งนี้เพื่อเฉลิมพระเกียรติสมเด็จ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พระเจ้าอยู่หัว ร่วมกันแสดงออกซึ่งความจงรักภักดีร่วมน้อมร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ลึกในพระมหากรุณาธิคุณของพระบาทสมเด็จ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พระเจ้าอยู่หัว และแสดงถึงพลังความสามัคคีของหน่วยงานด้วย</w:t>
      </w:r>
    </w:p>
    <w:p w:rsidR="00597B51" w:rsidRPr="00597B51" w:rsidRDefault="00597B51" w:rsidP="00597B51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4.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วัตถุประสงค์ของโครงการ</w:t>
      </w:r>
    </w:p>
    <w:p w:rsidR="00597B51" w:rsidRPr="00441825" w:rsidRDefault="00597B51" w:rsidP="00597B51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4.1.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เพื่อเทิดทูนสถาบันชาติ ศาสนาและพระมหากษัตริย์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:rsidR="00597B51" w:rsidRPr="00441825" w:rsidRDefault="00597B51" w:rsidP="00597B51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4.2.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เพื่อเฉลิมพระเกียรติพระบาทสมเด็จพระเจ้าอยู่หัว เนื่องในโอกาสพระราชพิธีมหามงคลเฉลิม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พระชนมพรรษา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28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กรกฎาคม 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>2567</w:t>
      </w:r>
    </w:p>
    <w:p w:rsidR="00597B51" w:rsidRPr="00441825" w:rsidRDefault="00597B51" w:rsidP="00597B51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4.3.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เพื่อเป็นการแสดงความจงรักภักดีและร่วมน้อมร</w:t>
      </w:r>
      <w:r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ลึกในพระมหากรุณาธิคุณของพระบาทสมเด็จ</w:t>
      </w:r>
      <w:r w:rsidRPr="00441825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พระเจ้าอยู่หัว</w:t>
      </w:r>
      <w:r w:rsidRPr="00441825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</w:p>
    <w:p w:rsidR="00597B51" w:rsidRPr="00597B51" w:rsidRDefault="00597B51" w:rsidP="00597B51">
      <w:pPr>
        <w:spacing w:after="0" w:line="240" w:lineRule="auto"/>
        <w:ind w:left="284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5.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เป้าหมาย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</w:p>
    <w:p w:rsidR="00597B51" w:rsidRPr="00441825" w:rsidRDefault="00597B51" w:rsidP="00597B51">
      <w:pPr>
        <w:spacing w:after="0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5.1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>เชิงปริมาณ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bookmarkStart w:id="0" w:name="_Hlk169523057"/>
      <w:r w:rsidR="006252F3" w:rsidRPr="00441825">
        <w:rPr>
          <w:color w:val="FF0000"/>
          <w:cs/>
        </w:rPr>
        <w:t>คณะผู้บริหาร ครู-อาจารย์ เจ้าหน้าที่ และนักเรียน</w:t>
      </w:r>
      <w:r w:rsidR="006252F3" w:rsidRPr="00441825">
        <w:rPr>
          <w:rFonts w:hint="cs"/>
          <w:color w:val="FF0000"/>
          <w:cs/>
        </w:rPr>
        <w:t xml:space="preserve"> นักศึกษา</w:t>
      </w:r>
      <w:r w:rsidR="006252F3" w:rsidRPr="00441825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เข้าร่วมกิจกรรม</w:t>
      </w:r>
    </w:p>
    <w:bookmarkEnd w:id="0"/>
    <w:p w:rsidR="00597B51" w:rsidRPr="00441825" w:rsidRDefault="00597B51" w:rsidP="00597B51">
      <w:pPr>
        <w:spacing w:after="0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ตัวชชี้วัด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441825">
        <w:rPr>
          <w:color w:val="FF0000"/>
          <w:cs/>
        </w:rPr>
        <w:t>คณะผู้บริหาร ครู-อาจารย์ เจ้าหน้าที่ และนักเรียน</w:t>
      </w:r>
      <w:r w:rsidRPr="00441825">
        <w:rPr>
          <w:rFonts w:hint="cs"/>
          <w:color w:val="FF0000"/>
          <w:cs/>
        </w:rPr>
        <w:t xml:space="preserve"> นักศึกษา</w:t>
      </w:r>
      <w:r w:rsidRPr="00441825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เข้าร่วมกิจกรรม </w:t>
      </w:r>
      <w:r w:rsidR="006252F3" w:rsidRPr="00441825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>จำนวน 500 คน</w:t>
      </w:r>
    </w:p>
    <w:p w:rsidR="00597B51" w:rsidRPr="00441825" w:rsidRDefault="00597B51" w:rsidP="00597B51">
      <w:pPr>
        <w:spacing w:after="0"/>
        <w:rPr>
          <w:rFonts w:ascii="TH SarabunIT๙" w:eastAsia="Calibri" w:hAnsi="TH SarabunIT๙" w:cs="TH SarabunIT๙"/>
          <w:color w:val="FF0000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5.2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เชิงคุณภาพ </w:t>
      </w:r>
      <w:r w:rsidRPr="00441825">
        <w:rPr>
          <w:color w:val="FF0000"/>
          <w:cs/>
        </w:rPr>
        <w:t>คณะผู้บริหาร ครู-อาจารย์ เจ้าหน้าที่ และนักเรียน</w:t>
      </w:r>
      <w:r w:rsidRPr="00441825">
        <w:rPr>
          <w:rFonts w:hint="cs"/>
          <w:color w:val="FF0000"/>
          <w:cs/>
        </w:rPr>
        <w:t xml:space="preserve"> นักศึกษา</w:t>
      </w:r>
      <w:r w:rsidRPr="00441825">
        <w:rPr>
          <w:color w:val="FF0000"/>
          <w:cs/>
        </w:rPr>
        <w:t xml:space="preserve"> ร่วมกันลงนามถวายพระพรชัยมงคล</w:t>
      </w:r>
      <w:r w:rsidRPr="00441825">
        <w:rPr>
          <w:color w:val="FF0000"/>
        </w:rPr>
        <w:t xml:space="preserve"> </w:t>
      </w:r>
      <w:r w:rsidRPr="00441825">
        <w:rPr>
          <w:color w:val="FF0000"/>
          <w:cs/>
        </w:rPr>
        <w:t xml:space="preserve">พระบาทสมเด็จพระเจ้าอยู่หัว </w:t>
      </w:r>
      <w:r w:rsidR="006252F3" w:rsidRPr="00441825">
        <w:rPr>
          <w:rFonts w:hint="cs"/>
          <w:color w:val="FF0000"/>
          <w:cs/>
        </w:rPr>
        <w:t>และกิจกรรมจิตอาสา</w:t>
      </w:r>
      <w:r w:rsidRPr="00441825">
        <w:rPr>
          <w:color w:val="FF0000"/>
          <w:cs/>
        </w:rPr>
        <w:t>เนื่องในโอกาสวันเฉลิมพระชนพรรษา</w:t>
      </w:r>
    </w:p>
    <w:p w:rsidR="00C06F92" w:rsidRDefault="00597B51" w:rsidP="00C06F9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ตัวชชี้วัด </w:t>
      </w:r>
      <w:r w:rsidR="00C06F92" w:rsidRPr="00441825">
        <w:rPr>
          <w:color w:val="FF0000"/>
          <w:cs/>
        </w:rPr>
        <w:t>คณะผู้บริหาร ครู-อาจารย์ เจ้าหน้าที่ และนักเรียน</w:t>
      </w:r>
      <w:r w:rsidR="00C06F92" w:rsidRPr="00441825">
        <w:rPr>
          <w:rFonts w:hint="cs"/>
          <w:color w:val="FF0000"/>
          <w:cs/>
        </w:rPr>
        <w:t xml:space="preserve"> นักศึกษา</w:t>
      </w:r>
      <w:r w:rsidR="00C06F92" w:rsidRPr="00441825">
        <w:rPr>
          <w:color w:val="FF0000"/>
          <w:cs/>
        </w:rPr>
        <w:t xml:space="preserve"> </w:t>
      </w:r>
      <w:r w:rsidR="00C06F92"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แสดงความจงรักภักดีและร่วมน้อมร</w:t>
      </w:r>
      <w:r w:rsidR="00C06F92" w:rsidRPr="00441825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="00C06F92" w:rsidRPr="00441825">
        <w:rPr>
          <w:rFonts w:ascii="TH SarabunIT๙" w:hAnsi="TH SarabunIT๙" w:cs="TH SarabunIT๙"/>
          <w:color w:val="FF0000"/>
          <w:sz w:val="32"/>
          <w:szCs w:val="32"/>
          <w:cs/>
        </w:rPr>
        <w:t>ลึกในพระมหากรุณาธิคุณ</w:t>
      </w:r>
      <w:r w:rsidR="00C06F92" w:rsidRPr="00441825">
        <w:rPr>
          <w:color w:val="FF0000"/>
          <w:cs/>
        </w:rPr>
        <w:t xml:space="preserve">พระบาทสมเด็จพระเจ้าอยู่หัว </w:t>
      </w:r>
    </w:p>
    <w:p w:rsidR="00597B51" w:rsidRPr="00597B51" w:rsidRDefault="00597B51" w:rsidP="00C06F92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6.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  <w:lang w:val="th-TH"/>
        </w:rPr>
        <w:t xml:space="preserve">สถานที่ดำเนินการ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วิทยาลัยเทคนิคเชียงราย</w:t>
      </w:r>
    </w:p>
    <w:p w:rsidR="00597B51" w:rsidRPr="00597B51" w:rsidRDefault="00597B51" w:rsidP="00597B51">
      <w:pPr>
        <w:spacing w:after="0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7. ระยะเวลาดำเนินการ 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</w:rPr>
        <w:t>:</w:t>
      </w:r>
      <w:r w:rsidRPr="00597B51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44182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วันที่ </w:t>
      </w:r>
      <w:r w:rsidR="006252F3" w:rsidRPr="00441825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>26</w:t>
      </w:r>
      <w:r w:rsidRPr="0044182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 </w:t>
      </w:r>
      <w:proofErr w:type="spellStart"/>
      <w:r w:rsidRPr="0044182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กรกฏาคม</w:t>
      </w:r>
      <w:proofErr w:type="spellEnd"/>
      <w:r w:rsidRPr="00441825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 2567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16"/>
          <w:szCs w:val="16"/>
        </w:rPr>
      </w:pP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8. </w:t>
      </w:r>
      <w:proofErr w:type="spellStart"/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ค่าใช้จ่ายในการดำเนินโครงการ</w:t>
      </w:r>
      <w:proofErr w:type="spellEnd"/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ind w:left="190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F779D" wp14:editId="7E4CBE30">
                <wp:simplePos x="0" y="0"/>
                <wp:positionH relativeFrom="column">
                  <wp:posOffset>904875</wp:posOffset>
                </wp:positionH>
                <wp:positionV relativeFrom="paragraph">
                  <wp:posOffset>104140</wp:posOffset>
                </wp:positionV>
                <wp:extent cx="171450" cy="209550"/>
                <wp:effectExtent l="0" t="0" r="19050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805D27" id="สี่เหลี่ยมผืนผ้า 7" o:spid="_x0000_s1026" style="position:absolute;margin-left:71.25pt;margin-top:8.2pt;width:13.5pt;height:1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เงินงบประมาณ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7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งบดำเนินงาน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="007D739E">
        <w:rPr>
          <w:rFonts w:ascii="TH SarabunIT๙" w:eastAsia="Calibri" w:hAnsi="TH SarabunIT๙" w:cs="TH SarabunIT๙"/>
          <w:sz w:val="32"/>
          <w:szCs w:val="32"/>
        </w:rPr>
        <w:t>…………..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บาท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57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-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เงินอุดหนุน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บาท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5" w:after="0" w:line="240" w:lineRule="auto"/>
        <w:ind w:left="190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2936E4" wp14:editId="052BA19F">
                <wp:simplePos x="0" y="0"/>
                <wp:positionH relativeFrom="column">
                  <wp:posOffset>904875</wp:posOffset>
                </wp:positionH>
                <wp:positionV relativeFrom="paragraph">
                  <wp:posOffset>28575</wp:posOffset>
                </wp:positionV>
                <wp:extent cx="171450" cy="209550"/>
                <wp:effectExtent l="0" t="0" r="19050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EE00F0" id="สี่เหลี่ยมผืนผ้า 8" o:spid="_x0000_s1026" style="position:absolute;margin-left:71.25pt;margin-top:2.25pt;width:13.5pt;height:1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เงินรายได้สถานศึกษา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บาท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after="0" w:line="240" w:lineRule="auto"/>
        <w:ind w:left="1907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40D9A" wp14:editId="48EAB9AB">
                <wp:simplePos x="0" y="0"/>
                <wp:positionH relativeFrom="column">
                  <wp:posOffset>904875</wp:posOffset>
                </wp:positionH>
                <wp:positionV relativeFrom="paragraph">
                  <wp:posOffset>103505</wp:posOffset>
                </wp:positionV>
                <wp:extent cx="171450" cy="209550"/>
                <wp:effectExtent l="0" t="0" r="19050" b="1905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DFD423" id="สี่เหลี่ยมผืนผ้า 9" o:spid="_x0000_s1026" style="position:absolute;margin-left:71.25pt;margin-top:8.15pt;width:13.5pt;height:1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อื่น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ๆ .................................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จำนวน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..............................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บาท</w:t>
      </w:r>
      <w:proofErr w:type="spellEnd"/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after="0" w:line="240" w:lineRule="auto"/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9. </w:t>
      </w:r>
      <w:proofErr w:type="spellStart"/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>ขั้นตอนการดำเนินการ</w:t>
      </w:r>
      <w:proofErr w:type="spellEnd"/>
      <w:r w:rsidRPr="00597B51">
        <w:rPr>
          <w:rFonts w:ascii="TH SarabunIT๙" w:eastAsia="Sarabun" w:hAnsi="TH SarabunIT๙" w:cs="TH SarabunIT๙"/>
          <w:b/>
          <w:bCs/>
          <w:color w:val="000000"/>
          <w:sz w:val="32"/>
          <w:szCs w:val="32"/>
        </w:rPr>
        <w:t xml:space="preserve">:  </w:t>
      </w:r>
    </w:p>
    <w:tbl>
      <w:tblPr>
        <w:tblW w:w="10491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11"/>
        <w:gridCol w:w="568"/>
        <w:gridCol w:w="581"/>
        <w:gridCol w:w="566"/>
        <w:gridCol w:w="624"/>
        <w:gridCol w:w="586"/>
        <w:gridCol w:w="561"/>
        <w:gridCol w:w="624"/>
        <w:gridCol w:w="566"/>
        <w:gridCol w:w="566"/>
        <w:gridCol w:w="604"/>
        <w:gridCol w:w="567"/>
        <w:gridCol w:w="567"/>
      </w:tblGrid>
      <w:tr w:rsidR="00597B51" w:rsidRPr="00597B51" w:rsidTr="00594D55">
        <w:trPr>
          <w:trHeight w:val="345"/>
        </w:trPr>
        <w:tc>
          <w:tcPr>
            <w:tcW w:w="351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ขั้นตอน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/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วิธีดำเนินการ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1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ปี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พ.ศ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2566 </w:t>
            </w:r>
          </w:p>
        </w:tc>
        <w:tc>
          <w:tcPr>
            <w:tcW w:w="5265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ปี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พ.ศ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. 2567</w:t>
            </w:r>
          </w:p>
        </w:tc>
      </w:tr>
      <w:tr w:rsidR="00597B51" w:rsidRPr="00597B51" w:rsidTr="00594D55">
        <w:trPr>
          <w:trHeight w:val="350"/>
        </w:trPr>
        <w:tc>
          <w:tcPr>
            <w:tcW w:w="351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ต.ค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พ.ย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ธ.ค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73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ม.ค</w:t>
            </w:r>
            <w:proofErr w:type="spellEnd"/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ก.พ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0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มี.ค</w:t>
            </w:r>
            <w:proofErr w:type="spellEnd"/>
            <w:proofErr w:type="gramEnd"/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เม.ย</w:t>
            </w:r>
            <w:proofErr w:type="spellEnd"/>
            <w:proofErr w:type="gram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พ.ค</w:t>
            </w:r>
            <w:proofErr w:type="spellEnd"/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proofErr w:type="gram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มิ.ย</w:t>
            </w:r>
            <w:proofErr w:type="spellEnd"/>
            <w:proofErr w:type="gram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ก.ค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. </w: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ส.ค</w:t>
            </w:r>
            <w:proofErr w:type="spellEnd"/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"/>
              <w:jc w:val="right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ก.ย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</w:tr>
      <w:tr w:rsidR="00597B51" w:rsidRPr="00597B51" w:rsidTr="00594D55">
        <w:trPr>
          <w:trHeight w:val="350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1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1.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เสนอโครงการเพื่อขออนุมัติ</w:t>
            </w:r>
            <w:proofErr w:type="spellEnd"/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FE19E2C" wp14:editId="3D7E0202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134620</wp:posOffset>
                      </wp:positionV>
                      <wp:extent cx="619125" cy="0"/>
                      <wp:effectExtent l="38100" t="76200" r="9525" b="95250"/>
                      <wp:wrapNone/>
                      <wp:docPr id="1" name="ลูกศรเชื่อมต่อแบบตรง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257AEA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" o:spid="_x0000_s1026" type="#_x0000_t32" style="position:absolute;margin-left:-1.75pt;margin-top:10.6pt;width:48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B51" w:rsidRPr="00597B51" w:rsidTr="00594D55">
        <w:trPr>
          <w:trHeight w:val="345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5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2.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แต่งตั้งคณะกรรมการดำเนินงาน</w:t>
            </w:r>
            <w:proofErr w:type="spellEnd"/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61FE2AA" wp14:editId="304768BA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137160</wp:posOffset>
                      </wp:positionV>
                      <wp:extent cx="61912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D39144" id="ลูกศรเชื่อมต่อแบบตรง 4" o:spid="_x0000_s1026" type="#_x0000_t32" style="position:absolute;margin-left:-4.55pt;margin-top:10.8pt;width:48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B51" w:rsidRPr="00597B51" w:rsidTr="00594D55">
        <w:trPr>
          <w:trHeight w:val="350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3.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การประชุมวางแผนงาน</w:t>
            </w:r>
            <w:proofErr w:type="spellEnd"/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8980A9" wp14:editId="3C19AC1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114300</wp:posOffset>
                      </wp:positionV>
                      <wp:extent cx="619125" cy="0"/>
                      <wp:effectExtent l="38100" t="76200" r="952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A2FA6E" id="ลูกศรเชื่อมต่อแบบตรง 3" o:spid="_x0000_s1026" type="#_x0000_t32" style="position:absolute;margin-left:-3.8pt;margin-top:9pt;width:48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B51" w:rsidRPr="00597B51" w:rsidTr="00594D55">
        <w:trPr>
          <w:trHeight w:val="499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3" w:lineRule="auto"/>
              <w:ind w:left="110" w:right="585" w:firstLine="8"/>
              <w:jc w:val="both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4.การดำเนินการตามแผ</w:t>
            </w: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น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งาน</w:t>
            </w:r>
            <w:proofErr w:type="spellEnd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FEC8A69" wp14:editId="7086A89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110490</wp:posOffset>
                      </wp:positionV>
                      <wp:extent cx="619125" cy="0"/>
                      <wp:effectExtent l="38100" t="76200" r="9525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784A4" id="ลูกศรเชื่อมต่อแบบตรง 5" o:spid="_x0000_s1026" type="#_x0000_t32" style="position:absolute;margin-left:-3.8pt;margin-top:8.7pt;width:48.7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  <w:tr w:rsidR="00597B51" w:rsidRPr="00597B51" w:rsidTr="00594D55">
        <w:trPr>
          <w:trHeight w:val="350"/>
        </w:trPr>
        <w:tc>
          <w:tcPr>
            <w:tcW w:w="35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 xml:space="preserve">5. </w:t>
            </w:r>
            <w:proofErr w:type="spellStart"/>
            <w:r w:rsidRPr="00597B51"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  <w:t>สรุปและรายงานผล</w:t>
            </w:r>
            <w:proofErr w:type="spellEnd"/>
          </w:p>
        </w:tc>
        <w:tc>
          <w:tcPr>
            <w:tcW w:w="5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2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597B51">
              <w:rPr>
                <w:rFonts w:ascii="TH SarabunIT๙" w:eastAsia="Sarabun" w:hAnsi="TH SarabunIT๙" w:cs="TH SarabunIT๙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FFCABA" wp14:editId="0811423A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166370</wp:posOffset>
                      </wp:positionV>
                      <wp:extent cx="619125" cy="0"/>
                      <wp:effectExtent l="38100" t="76200" r="952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658A43" id="ลูกศรเชื่อมต่อแบบตรง 6" o:spid="_x0000_s1026" type="#_x0000_t32" style="position:absolute;margin-left:-7.15pt;margin-top:13.1pt;width:48.75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" strokecolor="windowText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7B51" w:rsidRPr="00597B51" w:rsidRDefault="00597B51" w:rsidP="00597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10.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ผลที่คาดว่าจะได้รับ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:rsidR="00597B51" w:rsidRPr="003426FF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4" w:lineRule="auto"/>
        <w:ind w:right="1789" w:firstLine="720"/>
        <w:jc w:val="both"/>
        <w:rPr>
          <w:rFonts w:ascii="TH SarabunIT๙" w:eastAsia="Sarabun" w:hAnsi="TH SarabunIT๙" w:cs="TH SarabunIT๙"/>
          <w:color w:val="FF0000"/>
          <w:sz w:val="32"/>
          <w:szCs w:val="32"/>
          <w:cs/>
        </w:rPr>
      </w:pPr>
      <w:bookmarkStart w:id="1" w:name="_GoBack"/>
      <w:r w:rsidRPr="003426FF">
        <w:rPr>
          <w:rFonts w:ascii="TH SarabunIT๙" w:eastAsia="Sarabun" w:hAnsi="TH SarabunIT๙" w:cs="TH SarabunIT๙"/>
          <w:color w:val="FF0000"/>
          <w:sz w:val="32"/>
          <w:szCs w:val="32"/>
        </w:rPr>
        <w:lastRenderedPageBreak/>
        <w:t xml:space="preserve">10.1 </w:t>
      </w:r>
      <w:r w:rsidR="006252F3" w:rsidRPr="003426F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ได้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>เทิดทูนสถาบันชาติ ศาสนาและพระมหากษัตริย์</w:t>
      </w:r>
    </w:p>
    <w:p w:rsidR="00597B51" w:rsidRPr="003426FF" w:rsidRDefault="00597B51" w:rsidP="006252F3">
      <w:pPr>
        <w:spacing w:after="0" w:line="240" w:lineRule="auto"/>
        <w:ind w:firstLine="720"/>
        <w:contextualSpacing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426FF">
        <w:rPr>
          <w:rFonts w:ascii="TH SarabunIT๙" w:eastAsia="Sarabun" w:hAnsi="TH SarabunIT๙" w:cs="TH SarabunIT๙"/>
          <w:color w:val="FF0000"/>
          <w:sz w:val="32"/>
          <w:szCs w:val="32"/>
        </w:rPr>
        <w:t xml:space="preserve">10.2 </w:t>
      </w:r>
      <w:r w:rsidR="006252F3" w:rsidRPr="003426F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ได้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>เฉลิมพระเกียรติพระบาทสมเด็จพระเจ้าอยู่หัว เนื่องในโอกาสพระราชพิธีมหามงคลเฉลิม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พระชนมพรรษา 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</w:rPr>
        <w:t xml:space="preserve">28 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กรกฎาคม 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</w:rPr>
        <w:t>2567</w:t>
      </w:r>
    </w:p>
    <w:p w:rsidR="00597B51" w:rsidRPr="003426FF" w:rsidRDefault="00597B51" w:rsidP="006252F3">
      <w:pPr>
        <w:spacing w:after="0" w:line="240" w:lineRule="auto"/>
        <w:ind w:firstLine="720"/>
        <w:contextualSpacing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3426FF">
        <w:rPr>
          <w:rFonts w:ascii="TH SarabunIT๙" w:eastAsia="Sarabun" w:hAnsi="TH SarabunIT๙" w:cs="TH SarabunIT๙"/>
          <w:color w:val="FF0000"/>
          <w:sz w:val="32"/>
          <w:szCs w:val="32"/>
        </w:rPr>
        <w:t>10.</w:t>
      </w:r>
      <w:r w:rsidR="006252F3" w:rsidRPr="003426FF">
        <w:rPr>
          <w:rFonts w:ascii="TH SarabunIT๙" w:eastAsia="Sarabun" w:hAnsi="TH SarabunIT๙" w:cs="TH SarabunIT๙" w:hint="cs"/>
          <w:color w:val="FF0000"/>
          <w:sz w:val="32"/>
          <w:szCs w:val="32"/>
          <w:cs/>
        </w:rPr>
        <w:t>ได้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>แสดงความจงรักภักดีและร่วมน้อมร</w:t>
      </w:r>
      <w:r w:rsidR="006252F3" w:rsidRPr="003426FF">
        <w:rPr>
          <w:rFonts w:ascii="TH SarabunIT๙" w:hAnsi="TH SarabunIT๙" w:cs="TH SarabunIT๙" w:hint="cs"/>
          <w:color w:val="FF0000"/>
          <w:sz w:val="32"/>
          <w:szCs w:val="32"/>
          <w:cs/>
        </w:rPr>
        <w:t>ำ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>ลึกในพระมหากรุณาธิคุณของพระบาทสมเด็จ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6252F3" w:rsidRPr="003426FF">
        <w:rPr>
          <w:rFonts w:ascii="TH SarabunIT๙" w:hAnsi="TH SarabunIT๙" w:cs="TH SarabunIT๙"/>
          <w:color w:val="FF0000"/>
          <w:sz w:val="32"/>
          <w:szCs w:val="32"/>
          <w:cs/>
        </w:rPr>
        <w:t>พระเจ้าอยู่หัว</w:t>
      </w:r>
      <w:r w:rsidR="006252F3" w:rsidRPr="003426FF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ab/>
      </w:r>
    </w:p>
    <w:bookmarkEnd w:id="1"/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4" w:lineRule="auto"/>
        <w:ind w:left="720" w:right="1789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11.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การประเมินผล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</w:t>
      </w:r>
    </w:p>
    <w:p w:rsidR="00597B51" w:rsidRPr="00597B51" w:rsidRDefault="00597B51" w:rsidP="00597B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24" w:lineRule="auto"/>
        <w:ind w:left="720" w:right="1789"/>
        <w:jc w:val="both"/>
        <w:rPr>
          <w:rFonts w:ascii="TH SarabunIT๙" w:eastAsia="Sarabun" w:hAnsi="TH SarabunIT๙" w:cs="TH SarabunIT๙"/>
          <w:color w:val="000000"/>
          <w:sz w:val="32"/>
          <w:szCs w:val="32"/>
        </w:rPr>
      </w:pP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659E7" wp14:editId="6F53BA8C">
                <wp:simplePos x="0" y="0"/>
                <wp:positionH relativeFrom="column">
                  <wp:posOffset>1400175</wp:posOffset>
                </wp:positionH>
                <wp:positionV relativeFrom="paragraph">
                  <wp:posOffset>28575</wp:posOffset>
                </wp:positionV>
                <wp:extent cx="171450" cy="209550"/>
                <wp:effectExtent l="0" t="0" r="19050" b="190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1C40DD" id="สี่เหลี่ยมผืนผ้า 11" o:spid="_x0000_s1026" style="position:absolute;margin-left:110.25pt;margin-top:2.25pt;width:13.5pt;height:16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287F92" wp14:editId="7EB307D6">
                <wp:simplePos x="0" y="0"/>
                <wp:positionH relativeFrom="column">
                  <wp:posOffset>3114675</wp:posOffset>
                </wp:positionH>
                <wp:positionV relativeFrom="paragraph">
                  <wp:posOffset>23495</wp:posOffset>
                </wp:positionV>
                <wp:extent cx="171450" cy="209550"/>
                <wp:effectExtent l="0" t="0" r="19050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D0C482" id="สี่เหลี่ยมผืนผ้า 13" o:spid="_x0000_s1026" style="position:absolute;margin-left:245.25pt;margin-top:1.85pt;width:13.5pt;height:16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408A10" wp14:editId="07FD6241">
                <wp:simplePos x="0" y="0"/>
                <wp:positionH relativeFrom="column">
                  <wp:posOffset>733425</wp:posOffset>
                </wp:positionH>
                <wp:positionV relativeFrom="paragraph">
                  <wp:posOffset>28575</wp:posOffset>
                </wp:positionV>
                <wp:extent cx="171450" cy="209550"/>
                <wp:effectExtent l="0" t="0" r="19050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FB926F" id="สี่เหลี่ยมผืนผ้า 10" o:spid="_x0000_s1026" style="position:absolute;margin-left:57.75pt;margin-top:2.25pt;width:13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AF144F" wp14:editId="3DAAD31F">
                <wp:simplePos x="0" y="0"/>
                <wp:positionH relativeFrom="column">
                  <wp:posOffset>2305050</wp:posOffset>
                </wp:positionH>
                <wp:positionV relativeFrom="paragraph">
                  <wp:posOffset>28575</wp:posOffset>
                </wp:positionV>
                <wp:extent cx="171450" cy="209550"/>
                <wp:effectExtent l="0" t="0" r="19050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254CB3" id="สี่เหลี่ยมผืนผ้า 12" o:spid="_x0000_s1026" style="position:absolute;margin-left:181.5pt;margin-top:2.25pt;width:13.5pt;height:1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สังเกต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สัมภาษณ์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สอบถาม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ทดสอบ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597B51">
        <w:rPr>
          <w:rFonts w:ascii="TH SarabunIT๙" w:eastAsia="Sarabun" w:hAnsi="TH SarabunIT๙" w:cs="TH SarabunIT๙"/>
          <w:noProof/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21D7C" wp14:editId="7DE1F3FC">
                <wp:simplePos x="0" y="0"/>
                <wp:positionH relativeFrom="column">
                  <wp:posOffset>781050</wp:posOffset>
                </wp:positionH>
                <wp:positionV relativeFrom="paragraph">
                  <wp:posOffset>94615</wp:posOffset>
                </wp:positionV>
                <wp:extent cx="171450" cy="209550"/>
                <wp:effectExtent l="0" t="0" r="19050" b="1905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6AC3C2" id="สี่เหลี่ยมผืนผ้า 14" o:spid="_x0000_s1026" style="position:absolute;margin-left:61.5pt;margin-top:7.45pt;width:13.5pt;height:16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" fillcolor="window" strokecolor="windowText" strokeweight="1pt"/>
            </w:pict>
          </mc:Fallback>
        </mc:AlternateContent>
      </w:r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                       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อื่น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 xml:space="preserve"> ๆ (</w:t>
      </w:r>
      <w:proofErr w:type="spellStart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ระบุ</w:t>
      </w:r>
      <w:proofErr w:type="spellEnd"/>
      <w:r w:rsidRPr="00597B51">
        <w:rPr>
          <w:rFonts w:ascii="TH SarabunIT๙" w:eastAsia="Sarabun" w:hAnsi="TH SarabunIT๙" w:cs="TH SarabunIT๙"/>
          <w:color w:val="000000"/>
          <w:sz w:val="32"/>
          <w:szCs w:val="32"/>
        </w:rPr>
        <w:t>) .....................................................................................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16"/>
          <w:szCs w:val="16"/>
        </w:rPr>
      </w:pPr>
    </w:p>
    <w:p w:rsidR="00597B51" w:rsidRPr="00597B51" w:rsidRDefault="00597B51" w:rsidP="00597B5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ผู้เสนอโครงการ</w:t>
      </w:r>
    </w:p>
    <w:p w:rsidR="00597B51" w:rsidRPr="00597B51" w:rsidRDefault="00597B51" w:rsidP="00597B5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(</w:t>
      </w:r>
      <w:r w:rsidR="00441825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.......................................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97B51" w:rsidRPr="00597B51" w:rsidRDefault="00441825" w:rsidP="00597B51">
      <w:pPr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ประธานชมรม</w:t>
      </w:r>
    </w:p>
    <w:p w:rsidR="00597B51" w:rsidRPr="00597B51" w:rsidRDefault="00597B51" w:rsidP="00597B5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.2567</w:t>
      </w:r>
    </w:p>
    <w:p w:rsidR="00597B51" w:rsidRPr="00597B51" w:rsidRDefault="00597B51" w:rsidP="00597B51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ผู้เห็นชอบโครงการ</w:t>
      </w:r>
      <w:r w:rsidRPr="00597B51">
        <w:rPr>
          <w:rFonts w:ascii="TH SarabunIT๙" w:eastAsia="Calibri" w:hAnsi="TH SarabunIT๙" w:cs="TH SarabunIT๙"/>
          <w:sz w:val="32"/>
          <w:szCs w:val="32"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ผู้เห็นชอบโครงการ   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="00441825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.....................................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</w:t>
      </w:r>
      <w:r w:rsidR="0091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นายปริ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ชญ์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ปุณ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ณ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์พัฒนโสภณ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</w:t>
      </w:r>
      <w:r w:rsidR="0091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ครูที่ปรึกษา</w:t>
      </w:r>
      <w:r w:rsidR="00441825">
        <w:rPr>
          <w:rFonts w:ascii="TH SarabunIT๙" w:eastAsia="Calibri" w:hAnsi="TH SarabunIT๙" w:cs="TH SarabunIT๙" w:hint="cs"/>
          <w:sz w:val="32"/>
          <w:szCs w:val="32"/>
          <w:cs/>
          <w:lang w:val="th-TH"/>
        </w:rPr>
        <w:t>ชมรม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หัวหน้างานกิจกรรมนักเรียน นักศึกษา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.2567          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.2567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32"/>
          <w:szCs w:val="32"/>
        </w:rPr>
      </w:pP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ผู้เห็นชอบโครงการ</w:t>
      </w:r>
      <w:r w:rsidRPr="00597B51">
        <w:rPr>
          <w:rFonts w:ascii="TH SarabunIT๙" w:eastAsia="Calibri" w:hAnsi="TH SarabunIT๙" w:cs="TH SarabunIT๙"/>
          <w:sz w:val="32"/>
          <w:szCs w:val="32"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ผู้เห็นชอบโครงการ</w:t>
      </w:r>
      <w:r w:rsidRPr="00597B51">
        <w:rPr>
          <w:rFonts w:ascii="TH SarabunIT๙" w:eastAsia="Calibri" w:hAnsi="TH SarabunIT๙" w:cs="TH SarabunIT๙"/>
          <w:sz w:val="32"/>
          <w:szCs w:val="32"/>
        </w:rPr>
        <w:tab/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สุร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พง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ค์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สันติพง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ค์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)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</w:t>
      </w:r>
      <w:r w:rsidRPr="00597B51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(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สุร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พง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ค์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 สันติพง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ค์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)            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รองผู้อำนวยการ ฝ่ายพัฒนากิจการฯ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="0091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รองผู้อำนวยการ ฝ่ายพัฒนากิจการฯ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  <w:cs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วั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.2567                       </w:t>
      </w:r>
      <w:r w:rsidR="009153E8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รองประธานคณะกรรมการบริหาร </w:t>
      </w:r>
      <w:proofErr w:type="spellStart"/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อวท</w:t>
      </w:r>
      <w:proofErr w:type="spellEnd"/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เดือน 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มิถุนายน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 xml:space="preserve"> 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.2567</w:t>
      </w:r>
    </w:p>
    <w:p w:rsidR="00597B51" w:rsidRPr="00597B51" w:rsidRDefault="00597B51" w:rsidP="00597B51">
      <w:pPr>
        <w:spacing w:after="100"/>
        <w:rPr>
          <w:rFonts w:ascii="TH SarabunIT๙" w:eastAsia="Calibri" w:hAnsi="TH SarabunIT๙" w:cs="TH SarabunIT๙"/>
          <w:sz w:val="32"/>
          <w:szCs w:val="32"/>
        </w:rPr>
      </w:pPr>
    </w:p>
    <w:p w:rsidR="00597B51" w:rsidRPr="00597B51" w:rsidRDefault="00597B51" w:rsidP="00597B51">
      <w:pPr>
        <w:tabs>
          <w:tab w:val="left" w:pos="3495"/>
        </w:tabs>
        <w:spacing w:after="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ลงชื่อ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ผู้อนุมัติโครงการ</w:t>
      </w:r>
    </w:p>
    <w:p w:rsidR="00597B51" w:rsidRPr="00597B51" w:rsidRDefault="00597B51" w:rsidP="00597B51">
      <w:pPr>
        <w:tabs>
          <w:tab w:val="left" w:pos="349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       (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นายศรากร  บุญปถัมภ์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:rsidR="00597B51" w:rsidRPr="00597B51" w:rsidRDefault="00597B51" w:rsidP="00597B51">
      <w:pPr>
        <w:tabs>
          <w:tab w:val="left" w:pos="349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ผู้อำนวยการวิทยาลัยเทคนิคเชียงราย</w:t>
      </w:r>
    </w:p>
    <w:p w:rsidR="00597B51" w:rsidRPr="00597B51" w:rsidRDefault="00597B51" w:rsidP="00597B51">
      <w:pPr>
        <w:tabs>
          <w:tab w:val="left" w:pos="3495"/>
        </w:tabs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ประธานคณะกรรมการบริหารองค์การนักวิชาชีพในอนาคตแห่งประเทศไทย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วิทยาลัยเทคนิคเชียงราย</w:t>
      </w:r>
    </w:p>
    <w:p w:rsidR="00597B51" w:rsidRPr="00597B51" w:rsidRDefault="00597B51" w:rsidP="00597B51">
      <w:pPr>
        <w:rPr>
          <w:rFonts w:ascii="TH SarabunIT๙" w:eastAsia="Calibri" w:hAnsi="TH SarabunIT๙" w:cs="TH SarabunIT๙"/>
          <w:sz w:val="32"/>
          <w:szCs w:val="32"/>
        </w:rPr>
      </w:pP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             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วันที่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.........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เดือน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 xml:space="preserve"> มิถุนายน 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พ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Pr="00597B51">
        <w:rPr>
          <w:rFonts w:ascii="TH SarabunIT๙" w:eastAsia="Calibri" w:hAnsi="TH SarabunIT๙" w:cs="TH SarabunIT๙"/>
          <w:sz w:val="32"/>
          <w:szCs w:val="32"/>
          <w:cs/>
          <w:lang w:val="th-TH"/>
        </w:rPr>
        <w:t>ศ</w:t>
      </w:r>
      <w:r w:rsidRPr="00597B51">
        <w:rPr>
          <w:rFonts w:ascii="TH SarabunIT๙" w:eastAsia="Calibri" w:hAnsi="TH SarabunIT๙" w:cs="TH SarabunIT๙"/>
          <w:sz w:val="32"/>
          <w:szCs w:val="32"/>
          <w:cs/>
        </w:rPr>
        <w:t>.2567</w:t>
      </w:r>
    </w:p>
    <w:p w:rsidR="009C09F1" w:rsidRDefault="009C09F1"/>
    <w:sectPr w:rsidR="009C09F1" w:rsidSect="004D3ABC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51"/>
    <w:rsid w:val="001A3818"/>
    <w:rsid w:val="003426FF"/>
    <w:rsid w:val="00441825"/>
    <w:rsid w:val="00597B51"/>
    <w:rsid w:val="006252F3"/>
    <w:rsid w:val="007D739E"/>
    <w:rsid w:val="009153E8"/>
    <w:rsid w:val="009C09F1"/>
    <w:rsid w:val="00C06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985DF7-7703-47A6-85E8-50247EED6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7</cp:revision>
  <dcterms:created xsi:type="dcterms:W3CDTF">2024-06-19T00:08:00Z</dcterms:created>
  <dcterms:modified xsi:type="dcterms:W3CDTF">2024-07-02T03:45:00Z</dcterms:modified>
</cp:coreProperties>
</file>